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7C8F" w14:textId="4DDC19B5" w:rsidR="008150FE" w:rsidRDefault="00CB5FCD">
      <w:pPr>
        <w:rPr>
          <w:rFonts w:ascii="Arial" w:hAnsi="Arial" w:cs="Arial"/>
        </w:rPr>
      </w:pPr>
      <w:r w:rsidRPr="00754516">
        <w:rPr>
          <w:rFonts w:ascii="Arial" w:hAnsi="Arial" w:cs="Arial"/>
          <w:b/>
          <w:sz w:val="28"/>
          <w:szCs w:val="28"/>
        </w:rPr>
        <w:t>TIETOSUOJASELOSTE</w:t>
      </w:r>
      <w:r>
        <w:tab/>
      </w:r>
      <w:r>
        <w:tab/>
      </w:r>
      <w:r w:rsidRPr="0020308E">
        <w:rPr>
          <w:rFonts w:ascii="Arial" w:hAnsi="Arial" w:cs="Arial"/>
        </w:rPr>
        <w:t>Laatimispäivämäärä:</w:t>
      </w:r>
      <w:r w:rsidR="00754516">
        <w:rPr>
          <w:rFonts w:ascii="Arial" w:hAnsi="Arial" w:cs="Arial"/>
        </w:rPr>
        <w:t xml:space="preserve"> </w:t>
      </w:r>
    </w:p>
    <w:p w14:paraId="0FD32573" w14:textId="77792359" w:rsidR="00E9046C" w:rsidRPr="00AF0DCB" w:rsidRDefault="00E904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Vaasan kaupunki</w:t>
      </w:r>
    </w:p>
    <w:p w14:paraId="4FB24002" w14:textId="77777777" w:rsidR="00CB5FCD" w:rsidRDefault="00CB5FC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7786" w14:paraId="6D41A234" w14:textId="77777777" w:rsidTr="00CB5FCD">
        <w:tc>
          <w:tcPr>
            <w:tcW w:w="4814" w:type="dxa"/>
          </w:tcPr>
          <w:p w14:paraId="481AC55B" w14:textId="77777777" w:rsidR="00947786" w:rsidRDefault="00947786" w:rsidP="00CB5FC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Rekisterin nimi</w:t>
            </w:r>
          </w:p>
          <w:p w14:paraId="3AF6C817" w14:textId="09EE4F7D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  <w:lang w:val="sv-SE"/>
              </w:rPr>
            </w:pPr>
            <w:r w:rsidRPr="00AC5DDE">
              <w:rPr>
                <w:rFonts w:ascii="Arial" w:hAnsi="Arial" w:cs="Arial"/>
                <w:lang w:val="sv-SE"/>
              </w:rPr>
              <w:t>- Helga</w:t>
            </w:r>
          </w:p>
          <w:p w14:paraId="468EA3FA" w14:textId="166C178C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  <w:lang w:val="sv-SE"/>
              </w:rPr>
            </w:pPr>
            <w:r w:rsidRPr="00AC5DDE">
              <w:rPr>
                <w:rFonts w:ascii="Arial" w:hAnsi="Arial" w:cs="Arial"/>
                <w:lang w:val="sv-SE"/>
              </w:rPr>
              <w:t>- HelgaPark</w:t>
            </w:r>
          </w:p>
          <w:p w14:paraId="6C1F0F07" w14:textId="4BD024FC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  <w:lang w:val="sv-SE"/>
              </w:rPr>
            </w:pPr>
            <w:r w:rsidRPr="00AC5DDE">
              <w:rPr>
                <w:rFonts w:ascii="Arial" w:hAnsi="Arial" w:cs="Arial"/>
                <w:lang w:val="sv-SE"/>
              </w:rPr>
              <w:t>- Parkman</w:t>
            </w:r>
          </w:p>
          <w:p w14:paraId="73E70C60" w14:textId="77777777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  <w:lang w:val="sv-SE"/>
              </w:rPr>
            </w:pPr>
            <w:r w:rsidRPr="00AC5DDE">
              <w:rPr>
                <w:rFonts w:ascii="Arial" w:hAnsi="Arial" w:cs="Arial"/>
                <w:lang w:val="sv-SE"/>
              </w:rPr>
              <w:t>- EasyPark</w:t>
            </w:r>
          </w:p>
          <w:p w14:paraId="72A23E6E" w14:textId="77777777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  <w:lang w:val="sv-SE"/>
              </w:rPr>
            </w:pPr>
            <w:r w:rsidRPr="00AC5DDE">
              <w:rPr>
                <w:rFonts w:ascii="Arial" w:hAnsi="Arial" w:cs="Arial"/>
                <w:lang w:val="sv-SE"/>
              </w:rPr>
              <w:t>- Siiri</w:t>
            </w:r>
          </w:p>
          <w:p w14:paraId="00C18015" w14:textId="0110602A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 w:rsidRPr="00AC5DDE">
              <w:rPr>
                <w:rFonts w:ascii="Arial" w:hAnsi="Arial" w:cs="Arial"/>
              </w:rPr>
              <w:t>- Vtj</w:t>
            </w:r>
          </w:p>
          <w:p w14:paraId="1428ECAC" w14:textId="54BD6674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 w:rsidRPr="00AC5DD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C5DDE">
              <w:rPr>
                <w:rFonts w:ascii="Arial" w:hAnsi="Arial" w:cs="Arial"/>
              </w:rPr>
              <w:t>Trafi</w:t>
            </w:r>
          </w:p>
          <w:p w14:paraId="1D84B9BA" w14:textId="775D6375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 w:rsidRPr="00AC5DD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C5DDE">
              <w:rPr>
                <w:rFonts w:ascii="Arial" w:hAnsi="Arial" w:cs="Arial"/>
              </w:rPr>
              <w:t>Walton</w:t>
            </w:r>
          </w:p>
          <w:p w14:paraId="457352C5" w14:textId="255BB1B5" w:rsid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 w:rsidRPr="00AC5DD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C5DDE">
              <w:rPr>
                <w:rFonts w:ascii="Arial" w:hAnsi="Arial" w:cs="Arial"/>
              </w:rPr>
              <w:t>Webinfo</w:t>
            </w:r>
          </w:p>
          <w:p w14:paraId="0E1A9108" w14:textId="73668B9C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Oikausuvaatimukset ja päätökset, </w:t>
            </w:r>
            <w:r w:rsidRPr="00AC5DDE">
              <w:rPr>
                <w:rFonts w:ascii="Arial" w:hAnsi="Arial" w:cs="Arial"/>
              </w:rPr>
              <w:t>Hallinto-oikeuden päätökset</w:t>
            </w:r>
            <w:r>
              <w:rPr>
                <w:rFonts w:ascii="Arial" w:hAnsi="Arial" w:cs="Arial"/>
              </w:rPr>
              <w:t>, velkajärjestelyt, ulosoton lähetyslistat, pysäköintivirheiden listat, osoitteen muutokset (kansio)</w:t>
            </w:r>
          </w:p>
          <w:p w14:paraId="1311BD89" w14:textId="0DF522D8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C5DDE">
              <w:rPr>
                <w:rFonts w:ascii="Arial" w:hAnsi="Arial" w:cs="Arial"/>
              </w:rPr>
              <w:t>P-lupien sopimustiedot (excel)</w:t>
            </w:r>
          </w:p>
          <w:p w14:paraId="1D4AB039" w14:textId="4006D1CA" w:rsid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P-lupien sopimukset (kansio)</w:t>
            </w:r>
          </w:p>
          <w:p w14:paraId="60AAFE6F" w14:textId="421915CA" w:rsid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Romuajoneuvot (Kansio)</w:t>
            </w:r>
          </w:p>
          <w:p w14:paraId="50DAE557" w14:textId="77777777" w:rsid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</w:p>
          <w:p w14:paraId="7CFB42CA" w14:textId="01D6B7F4" w:rsid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</w:p>
          <w:p w14:paraId="5EDBD0FB" w14:textId="43834068" w:rsidR="00AC5DDE" w:rsidRPr="00AC5DDE" w:rsidRDefault="00AC5DDE" w:rsidP="00AC5DDE">
            <w:pPr>
              <w:pStyle w:val="Luettelokappale"/>
              <w:ind w:left="3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1ED0766" w14:textId="49A5B19A" w:rsidR="00947786" w:rsidRPr="0020308E" w:rsidRDefault="00203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Ilmaisee rekisterin käyttötarkoituksen </w:t>
            </w:r>
            <w:r w:rsidR="00947786" w:rsidRPr="0020308E">
              <w:rPr>
                <w:rFonts w:ascii="Arial" w:hAnsi="Arial" w:cs="Arial"/>
              </w:rPr>
              <w:t>esim. asiakasrekisteri, henkilöstöhallinnon rekisteri</w:t>
            </w:r>
          </w:p>
        </w:tc>
      </w:tr>
      <w:tr w:rsidR="00CB5FCD" w14:paraId="6ADD2E31" w14:textId="77777777" w:rsidTr="00CB5FCD">
        <w:tc>
          <w:tcPr>
            <w:tcW w:w="4814" w:type="dxa"/>
          </w:tcPr>
          <w:p w14:paraId="044E6033" w14:textId="0F3220A2" w:rsidR="00CB5FCD" w:rsidRPr="0020308E" w:rsidRDefault="00CB5FCD" w:rsidP="00CB5FC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Rekisterinpitäjä</w:t>
            </w:r>
          </w:p>
          <w:p w14:paraId="111AAF89" w14:textId="77777777" w:rsidR="00947786" w:rsidRPr="0020308E" w:rsidRDefault="00947786" w:rsidP="00947786">
            <w:pPr>
              <w:pStyle w:val="Luettelokappale"/>
              <w:ind w:left="360"/>
              <w:rPr>
                <w:rFonts w:ascii="Arial" w:hAnsi="Arial" w:cs="Arial"/>
              </w:rPr>
            </w:pPr>
          </w:p>
          <w:p w14:paraId="4DCD4557" w14:textId="77777777" w:rsidR="00CB5FCD" w:rsidRPr="0020308E" w:rsidRDefault="00CB5FCD" w:rsidP="00CB5FCD">
            <w:pPr>
              <w:pStyle w:val="Luettelokappale"/>
              <w:ind w:left="3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6E9F904" w14:textId="746CF59F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Nimi:</w:t>
            </w:r>
            <w:r w:rsidR="00947786" w:rsidRPr="0020308E">
              <w:rPr>
                <w:rFonts w:ascii="Arial" w:hAnsi="Arial" w:cs="Arial"/>
              </w:rPr>
              <w:t xml:space="preserve"> esim. kaupunginhallituksen yleisjaosto</w:t>
            </w:r>
          </w:p>
          <w:p w14:paraId="6902E332" w14:textId="07551EF3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Osoite:</w:t>
            </w:r>
            <w:r w:rsidR="00947786" w:rsidRPr="0020308E">
              <w:rPr>
                <w:rFonts w:ascii="Arial" w:hAnsi="Arial" w:cs="Arial"/>
              </w:rPr>
              <w:t xml:space="preserve"> PL 3</w:t>
            </w:r>
          </w:p>
          <w:p w14:paraId="2ED2DFB7" w14:textId="77777777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Muut yhteystiedot:</w:t>
            </w:r>
          </w:p>
        </w:tc>
      </w:tr>
      <w:tr w:rsidR="00CB5FCD" w14:paraId="15383188" w14:textId="77777777" w:rsidTr="00CB5FCD">
        <w:tc>
          <w:tcPr>
            <w:tcW w:w="4814" w:type="dxa"/>
          </w:tcPr>
          <w:p w14:paraId="76D3CDA2" w14:textId="77777777" w:rsidR="00CB5FCD" w:rsidRDefault="00CB5FCD" w:rsidP="00976843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76843">
              <w:rPr>
                <w:rFonts w:ascii="Arial" w:hAnsi="Arial" w:cs="Arial"/>
              </w:rPr>
              <w:t>Rekisterin yhteyshenkilö</w:t>
            </w:r>
            <w:r w:rsidR="00976843">
              <w:rPr>
                <w:rFonts w:ascii="Arial" w:hAnsi="Arial" w:cs="Arial"/>
              </w:rPr>
              <w:t xml:space="preserve"> </w:t>
            </w:r>
          </w:p>
          <w:p w14:paraId="411142C2" w14:textId="77777777" w:rsidR="00AC5DDE" w:rsidRDefault="00AC5DDE" w:rsidP="00AC5DD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Kirsi Peltonen</w:t>
            </w:r>
          </w:p>
          <w:p w14:paraId="3E06F82C" w14:textId="77777777" w:rsidR="00AC5DDE" w:rsidRDefault="00AC5DDE" w:rsidP="00AC5DD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040 637 5537</w:t>
            </w:r>
          </w:p>
          <w:p w14:paraId="42420F47" w14:textId="3AD0399E" w:rsidR="00AC5DDE" w:rsidRPr="00976843" w:rsidRDefault="00AC5DDE" w:rsidP="00AC5DD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11" w:history="1">
              <w:r w:rsidRPr="00C762F9">
                <w:rPr>
                  <w:rStyle w:val="Hyperlinkki"/>
                  <w:rFonts w:ascii="Arial" w:hAnsi="Arial" w:cs="Arial"/>
                </w:rPr>
                <w:t>kirsi.peltonen@vaasa.fi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</w:tcPr>
          <w:p w14:paraId="7B50EBD5" w14:textId="24DF04E5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Nimi:</w:t>
            </w:r>
            <w:r w:rsidR="00947786" w:rsidRPr="0020308E">
              <w:rPr>
                <w:rFonts w:ascii="Arial" w:hAnsi="Arial" w:cs="Arial"/>
              </w:rPr>
              <w:t xml:space="preserve"> se henkilö joka parhaiten tuntee rekisterin sisällöstä</w:t>
            </w:r>
          </w:p>
          <w:p w14:paraId="6A7450CC" w14:textId="77777777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Puhelin:</w:t>
            </w:r>
          </w:p>
          <w:p w14:paraId="0B4C9D38" w14:textId="77777777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Sähköposti:</w:t>
            </w:r>
          </w:p>
        </w:tc>
      </w:tr>
      <w:tr w:rsidR="00CB5FCD" w14:paraId="01B7336F" w14:textId="77777777" w:rsidTr="00CB5FCD">
        <w:tc>
          <w:tcPr>
            <w:tcW w:w="4814" w:type="dxa"/>
          </w:tcPr>
          <w:p w14:paraId="52F3B673" w14:textId="77777777" w:rsidR="00CB5FCD" w:rsidRDefault="00CB5FCD" w:rsidP="00CB5FC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Tietosuojavastaavan yhteystieto</w:t>
            </w:r>
          </w:p>
          <w:p w14:paraId="28B0580A" w14:textId="77777777" w:rsidR="00AC5DDE" w:rsidRDefault="00AC5DDE" w:rsidP="00AC5DD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Grev</w:t>
            </w:r>
          </w:p>
          <w:p w14:paraId="63355DE8" w14:textId="77777777" w:rsidR="00AC5DDE" w:rsidRDefault="00AC5DDE" w:rsidP="00AC5DD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040 868 1641 </w:t>
            </w:r>
          </w:p>
          <w:p w14:paraId="27D0ED1F" w14:textId="3FA7C2AD" w:rsidR="00AC5DDE" w:rsidRPr="0020308E" w:rsidRDefault="00AC5DDE" w:rsidP="00AC5DD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12" w:history="1">
              <w:r w:rsidRPr="00C762F9">
                <w:rPr>
                  <w:rStyle w:val="Hyperlinkki"/>
                  <w:rFonts w:ascii="Arial" w:hAnsi="Arial" w:cs="Arial"/>
                </w:rPr>
                <w:t>timo.grev@vaasa.fi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15259961" w14:textId="531A55FE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Puhelin</w:t>
            </w:r>
            <w:r w:rsidR="00487F33">
              <w:rPr>
                <w:rFonts w:ascii="Arial" w:hAnsi="Arial" w:cs="Arial"/>
              </w:rPr>
              <w:t>vaihde 06 325 1111</w:t>
            </w:r>
          </w:p>
          <w:p w14:paraId="5E79CCEB" w14:textId="5C1A8B52" w:rsidR="00CB5FCD" w:rsidRPr="0020308E" w:rsidRDefault="00CB5FCD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Sähköposti:</w:t>
            </w:r>
            <w:r w:rsidR="00947786" w:rsidRPr="0020308E">
              <w:rPr>
                <w:rFonts w:ascii="Arial" w:hAnsi="Arial" w:cs="Arial"/>
              </w:rPr>
              <w:t>tietosuojavastaava@vaasa.fi</w:t>
            </w:r>
          </w:p>
        </w:tc>
      </w:tr>
      <w:tr w:rsidR="00CB5FCD" w14:paraId="7E5187AE" w14:textId="77777777" w:rsidTr="00CB5FCD">
        <w:tc>
          <w:tcPr>
            <w:tcW w:w="4814" w:type="dxa"/>
          </w:tcPr>
          <w:p w14:paraId="356C1DA7" w14:textId="77777777" w:rsidR="00CB5FCD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Henkilötietojen käsittelyn tarkoitus ja oikeusperuste</w:t>
            </w:r>
          </w:p>
        </w:tc>
        <w:tc>
          <w:tcPr>
            <w:tcW w:w="4814" w:type="dxa"/>
          </w:tcPr>
          <w:p w14:paraId="0FBA6F6E" w14:textId="153374F6" w:rsidR="00CB5FCD" w:rsidRPr="0020308E" w:rsidRDefault="00161636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minkä rekisterinpitäjän tehtävän hoitamiseksi henkilörekisteri on perustettu</w:t>
            </w:r>
            <w:r w:rsidR="000C4B7C">
              <w:rPr>
                <w:rFonts w:ascii="Arial" w:hAnsi="Arial" w:cs="Arial"/>
              </w:rPr>
              <w:t>:</w:t>
            </w:r>
            <w:r w:rsidRPr="0020308E">
              <w:rPr>
                <w:rFonts w:ascii="Arial" w:hAnsi="Arial" w:cs="Arial"/>
              </w:rPr>
              <w:t xml:space="preserve"> esim. asiakassuhteen, palvelussuhteen tai jäsenyyden hoitamiseksi. Jos käsittely perustuu lainsäädäntöön niin se kerrotaan tässä</w:t>
            </w:r>
          </w:p>
        </w:tc>
      </w:tr>
      <w:tr w:rsidR="00CB5FCD" w14:paraId="24DA35FC" w14:textId="77777777" w:rsidTr="00CB5FCD">
        <w:tc>
          <w:tcPr>
            <w:tcW w:w="4814" w:type="dxa"/>
          </w:tcPr>
          <w:p w14:paraId="18CF0B4F" w14:textId="77777777" w:rsidR="00CB5FCD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Rekisterin tietosisältö</w:t>
            </w:r>
          </w:p>
        </w:tc>
        <w:tc>
          <w:tcPr>
            <w:tcW w:w="4814" w:type="dxa"/>
          </w:tcPr>
          <w:p w14:paraId="59F19B28" w14:textId="337B8CB1" w:rsidR="00CB5FCD" w:rsidRPr="0020308E" w:rsidRDefault="00161636">
            <w:p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merkitse ne tiedot tai tietotyypit joita voidaan rekisteröidystä tallentaa. Nimi</w:t>
            </w:r>
            <w:r w:rsidR="00B53E24">
              <w:rPr>
                <w:rFonts w:ascii="Arial" w:hAnsi="Arial" w:cs="Arial"/>
              </w:rPr>
              <w:t>,</w:t>
            </w:r>
            <w:r w:rsidRPr="0020308E">
              <w:rPr>
                <w:rFonts w:ascii="Arial" w:hAnsi="Arial" w:cs="Arial"/>
              </w:rPr>
              <w:t xml:space="preserve"> syntymäaika ja yhteystiedot. Tiedot asiakkaan tilaamista palveluista, niiden toimittamisesta tai laskuttamisesta</w:t>
            </w:r>
          </w:p>
        </w:tc>
      </w:tr>
      <w:tr w:rsidR="00CB5FCD" w14:paraId="67A04FFE" w14:textId="77777777" w:rsidTr="00CB5FCD">
        <w:tc>
          <w:tcPr>
            <w:tcW w:w="4814" w:type="dxa"/>
          </w:tcPr>
          <w:p w14:paraId="6255BFF7" w14:textId="77777777" w:rsidR="00CB5FCD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Säännönmukaiset tietolähteet</w:t>
            </w:r>
          </w:p>
        </w:tc>
        <w:tc>
          <w:tcPr>
            <w:tcW w:w="4814" w:type="dxa"/>
          </w:tcPr>
          <w:p w14:paraId="0EB24225" w14:textId="5A45B193" w:rsidR="00CB5FCD" w:rsidRPr="0020308E" w:rsidRDefault="0010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mistä tiedot saadaan</w:t>
            </w:r>
            <w:r w:rsidR="00B53E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rekisterinpitäjän omasta toiminnasta, rekisteröidyltä itseltään tai luovutuksena muista rekistereistä (kerro peruste, esim. rekisteröidyn suostumus tai lain säännös)</w:t>
            </w:r>
          </w:p>
        </w:tc>
      </w:tr>
      <w:tr w:rsidR="00CB5FCD" w14:paraId="6E476EA4" w14:textId="77777777" w:rsidTr="00CB5FCD">
        <w:tc>
          <w:tcPr>
            <w:tcW w:w="4814" w:type="dxa"/>
          </w:tcPr>
          <w:p w14:paraId="0C29B937" w14:textId="77777777" w:rsidR="00CB5FCD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lastRenderedPageBreak/>
              <w:t>Tiedon säilytysaika</w:t>
            </w:r>
          </w:p>
        </w:tc>
        <w:tc>
          <w:tcPr>
            <w:tcW w:w="4814" w:type="dxa"/>
          </w:tcPr>
          <w:p w14:paraId="37B322B6" w14:textId="490DA946" w:rsidR="00CB5FCD" w:rsidRPr="0020308E" w:rsidRDefault="00C57442" w:rsidP="00EE7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aika ja kriteerit </w:t>
            </w:r>
            <w:r w:rsidR="00EE7210">
              <w:rPr>
                <w:rFonts w:ascii="Arial" w:hAnsi="Arial" w:cs="Arial"/>
              </w:rPr>
              <w:t xml:space="preserve">määräytymiselle </w:t>
            </w:r>
            <w:r>
              <w:rPr>
                <w:rFonts w:ascii="Arial" w:hAnsi="Arial" w:cs="Arial"/>
              </w:rPr>
              <w:t>esim.</w:t>
            </w:r>
            <w:r w:rsidR="00EE7210">
              <w:rPr>
                <w:rFonts w:ascii="Arial" w:hAnsi="Arial" w:cs="Arial"/>
              </w:rPr>
              <w:t xml:space="preserve"> laki, asetus jne. säilytysaika voi</w:t>
            </w:r>
            <w:r>
              <w:rPr>
                <w:rFonts w:ascii="Arial" w:hAnsi="Arial" w:cs="Arial"/>
              </w:rPr>
              <w:t xml:space="preserve"> </w:t>
            </w:r>
            <w:r w:rsidR="00EE7210">
              <w:rPr>
                <w:rFonts w:ascii="Arial" w:hAnsi="Arial" w:cs="Arial"/>
              </w:rPr>
              <w:t xml:space="preserve">olla myös </w:t>
            </w:r>
            <w:r>
              <w:rPr>
                <w:rFonts w:ascii="Arial" w:hAnsi="Arial" w:cs="Arial"/>
              </w:rPr>
              <w:t>arkistonmuodostussuunnitelma</w:t>
            </w:r>
            <w:r w:rsidR="00EE7210">
              <w:rPr>
                <w:rFonts w:ascii="Arial" w:hAnsi="Arial" w:cs="Arial"/>
              </w:rPr>
              <w:t>ssa</w:t>
            </w:r>
            <w:r>
              <w:rPr>
                <w:rFonts w:ascii="Arial" w:hAnsi="Arial" w:cs="Arial"/>
              </w:rPr>
              <w:t xml:space="preserve"> (</w:t>
            </w:r>
            <w:r w:rsidRPr="00976843">
              <w:rPr>
                <w:rFonts w:ascii="Arial" w:hAnsi="Arial" w:cs="Arial"/>
              </w:rPr>
              <w:t>asiakirjahallinto tietää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9A169B" w14:paraId="63C896A3" w14:textId="77777777" w:rsidTr="00CB5FCD">
        <w:tc>
          <w:tcPr>
            <w:tcW w:w="4814" w:type="dxa"/>
          </w:tcPr>
          <w:p w14:paraId="456C7134" w14:textId="77777777" w:rsidR="009A169B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Tietojen säännönmukaiset luovutukset</w:t>
            </w:r>
          </w:p>
        </w:tc>
        <w:tc>
          <w:tcPr>
            <w:tcW w:w="4814" w:type="dxa"/>
          </w:tcPr>
          <w:p w14:paraId="6C3FB9D2" w14:textId="3F6575C5" w:rsidR="009A169B" w:rsidRPr="0020308E" w:rsidRDefault="00C5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jos, niin kenelle ja mitä tietoja ja millä perusteella. Perusteena voi olla esim. suostumus tai lain säännös</w:t>
            </w:r>
          </w:p>
        </w:tc>
      </w:tr>
      <w:tr w:rsidR="009A169B" w14:paraId="661E54FF" w14:textId="77777777" w:rsidTr="00CB5FCD">
        <w:tc>
          <w:tcPr>
            <w:tcW w:w="4814" w:type="dxa"/>
          </w:tcPr>
          <w:p w14:paraId="2147D40B" w14:textId="77777777" w:rsidR="009A169B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Tietojen siirto EU:n tai ETA:n ulkopuolelle</w:t>
            </w:r>
          </w:p>
        </w:tc>
        <w:tc>
          <w:tcPr>
            <w:tcW w:w="4814" w:type="dxa"/>
          </w:tcPr>
          <w:p w14:paraId="5B9E61E4" w14:textId="77777777" w:rsidR="009A169B" w:rsidRPr="0020308E" w:rsidRDefault="009A169B">
            <w:pPr>
              <w:rPr>
                <w:rFonts w:ascii="Arial" w:hAnsi="Arial" w:cs="Arial"/>
              </w:rPr>
            </w:pPr>
          </w:p>
        </w:tc>
      </w:tr>
      <w:tr w:rsidR="009A169B" w14:paraId="6C6CC580" w14:textId="77777777" w:rsidTr="00CB5FCD">
        <w:tc>
          <w:tcPr>
            <w:tcW w:w="4814" w:type="dxa"/>
          </w:tcPr>
          <w:p w14:paraId="34AFAD6E" w14:textId="77777777" w:rsidR="009A169B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Rekisterin suojauksen periaatteet</w:t>
            </w:r>
          </w:p>
        </w:tc>
        <w:tc>
          <w:tcPr>
            <w:tcW w:w="4814" w:type="dxa"/>
          </w:tcPr>
          <w:p w14:paraId="529D12ED" w14:textId="6FC234B4" w:rsidR="009A169B" w:rsidRPr="0020308E" w:rsidRDefault="009A169B" w:rsidP="009A169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Manuaalinen aineisto</w:t>
            </w:r>
            <w:r w:rsidR="00C57442">
              <w:rPr>
                <w:rFonts w:ascii="Arial" w:hAnsi="Arial" w:cs="Arial"/>
              </w:rPr>
              <w:t xml:space="preserve"> (säilytys esim. lukitussa tilassa)</w:t>
            </w:r>
          </w:p>
          <w:p w14:paraId="61DBB119" w14:textId="77777777" w:rsidR="009A169B" w:rsidRPr="00C57442" w:rsidRDefault="009A169B" w:rsidP="009A169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ATK:lla käsiteltävät tiedot</w:t>
            </w:r>
            <w:r w:rsidR="00C57442">
              <w:rPr>
                <w:rFonts w:ascii="Arial" w:hAnsi="Arial" w:cs="Arial"/>
              </w:rPr>
              <w:t xml:space="preserve"> (miten suojattu ulkopuolisilta, miten käyttöoikeudet on rajattu organisaatiossa. </w:t>
            </w:r>
            <w:r w:rsidR="00C57442" w:rsidRPr="00976843">
              <w:rPr>
                <w:rFonts w:ascii="Arial" w:hAnsi="Arial" w:cs="Arial"/>
                <w:u w:val="single"/>
              </w:rPr>
              <w:t>YLEISIÄ PERIAATTEITA ei yksityiskohtia</w:t>
            </w:r>
          </w:p>
          <w:p w14:paraId="6EEBF040" w14:textId="5A906010" w:rsidR="00C57442" w:rsidRPr="0020308E" w:rsidRDefault="00C57442" w:rsidP="00C57442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Tähän myös tieto jos rekisterin henkilötiedot on säädetty salassa pidettäviksi</w:t>
            </w:r>
          </w:p>
        </w:tc>
      </w:tr>
      <w:tr w:rsidR="009A169B" w14:paraId="5D44E55B" w14:textId="77777777" w:rsidTr="00CB5FCD">
        <w:tc>
          <w:tcPr>
            <w:tcW w:w="4814" w:type="dxa"/>
          </w:tcPr>
          <w:p w14:paraId="23E1C240" w14:textId="77777777" w:rsidR="009A169B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Mahdollisen automaattisen päätöksenteon  olemassaolo</w:t>
            </w:r>
          </w:p>
        </w:tc>
        <w:tc>
          <w:tcPr>
            <w:tcW w:w="4814" w:type="dxa"/>
          </w:tcPr>
          <w:p w14:paraId="26E5E9BE" w14:textId="03AE9F69" w:rsidR="009A169B" w:rsidRPr="0020308E" w:rsidRDefault="004F55CD" w:rsidP="00487F33">
            <w:pPr>
              <w:pStyle w:val="Luettelokappal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mahdollinen profilointi</w:t>
            </w:r>
            <w:r w:rsidR="00487F33">
              <w:rPr>
                <w:rFonts w:ascii="Arial" w:hAnsi="Arial" w:cs="Arial"/>
              </w:rPr>
              <w:t xml:space="preserve"> ja sen</w:t>
            </w:r>
            <w:r>
              <w:rPr>
                <w:rFonts w:ascii="Arial" w:hAnsi="Arial" w:cs="Arial"/>
              </w:rPr>
              <w:t xml:space="preserve"> logiikka, käsittelyn merkittävyys ja mahdolliset seuraukset rekisteröidylle</w:t>
            </w:r>
          </w:p>
        </w:tc>
      </w:tr>
      <w:tr w:rsidR="009A169B" w14:paraId="733162C8" w14:textId="77777777" w:rsidTr="00CB5FCD">
        <w:tc>
          <w:tcPr>
            <w:tcW w:w="4814" w:type="dxa"/>
          </w:tcPr>
          <w:p w14:paraId="371FAAE7" w14:textId="77777777" w:rsidR="009A169B" w:rsidRPr="0020308E" w:rsidRDefault="009A169B" w:rsidP="009A169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Rekisteröidyn oikeudet</w:t>
            </w:r>
          </w:p>
        </w:tc>
        <w:tc>
          <w:tcPr>
            <w:tcW w:w="4814" w:type="dxa"/>
          </w:tcPr>
          <w:p w14:paraId="54EC2766" w14:textId="7333A7FB" w:rsidR="009A169B" w:rsidRPr="0020308E" w:rsidRDefault="00F6335C" w:rsidP="00F6335C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Oikeus saada pääsy tietoihin</w:t>
            </w:r>
            <w:r w:rsidR="004F55CD">
              <w:rPr>
                <w:rFonts w:ascii="Arial" w:hAnsi="Arial" w:cs="Arial"/>
              </w:rPr>
              <w:t xml:space="preserve"> (15 artikla, pyyntö osoitetaan yhteyshenkilölle)</w:t>
            </w:r>
          </w:p>
          <w:p w14:paraId="02B058D6" w14:textId="1953654F" w:rsidR="00F6335C" w:rsidRPr="0020308E" w:rsidRDefault="00F6335C" w:rsidP="00F6335C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Oikeus tehdä valitus valvontaviranomaiselle</w:t>
            </w:r>
            <w:r w:rsidR="004F55CD">
              <w:rPr>
                <w:rFonts w:ascii="Arial" w:hAnsi="Arial" w:cs="Arial"/>
              </w:rPr>
              <w:t xml:space="preserve"> (77 artikla)</w:t>
            </w:r>
          </w:p>
          <w:p w14:paraId="424CC8FB" w14:textId="6D27B678" w:rsidR="00F6335C" w:rsidRPr="0020308E" w:rsidRDefault="00F6335C" w:rsidP="00F6335C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Oikeus vaatia tiedon korjaamista</w:t>
            </w:r>
            <w:r w:rsidR="004F55CD">
              <w:rPr>
                <w:rFonts w:ascii="Arial" w:hAnsi="Arial" w:cs="Arial"/>
              </w:rPr>
              <w:t xml:space="preserve"> (16 artikla)</w:t>
            </w:r>
          </w:p>
          <w:p w14:paraId="16C72AB7" w14:textId="533250B8" w:rsidR="00F6335C" w:rsidRPr="0020308E" w:rsidRDefault="00F6335C" w:rsidP="00F6335C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Oikeus poistaa tiedot</w:t>
            </w:r>
            <w:r w:rsidR="004F55CD">
              <w:rPr>
                <w:rFonts w:ascii="Arial" w:hAnsi="Arial" w:cs="Arial"/>
              </w:rPr>
              <w:t xml:space="preserve"> (17 artikla) ”oikeus tulla unohdetuksi” </w:t>
            </w:r>
            <w:r w:rsidR="004F55CD" w:rsidRPr="00976843">
              <w:rPr>
                <w:rFonts w:ascii="Arial" w:hAnsi="Arial" w:cs="Arial"/>
              </w:rPr>
              <w:t>EI</w:t>
            </w:r>
            <w:r w:rsidR="004F55CD">
              <w:rPr>
                <w:rFonts w:ascii="Arial" w:hAnsi="Arial" w:cs="Arial"/>
              </w:rPr>
              <w:t xml:space="preserve"> sovelleta lakisääteisissä rekistereissä</w:t>
            </w:r>
          </w:p>
          <w:p w14:paraId="71BE7DAD" w14:textId="54E2D201" w:rsidR="00F6335C" w:rsidRDefault="00F6335C" w:rsidP="00F6335C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Oikeus siirtää tiedot järjestelmästä toiseen</w:t>
            </w:r>
            <w:r w:rsidR="004F55CD">
              <w:rPr>
                <w:rFonts w:ascii="Arial" w:hAnsi="Arial" w:cs="Arial"/>
              </w:rPr>
              <w:t xml:space="preserve"> </w:t>
            </w:r>
          </w:p>
          <w:p w14:paraId="1C9F4DBA" w14:textId="76975BC4" w:rsidR="004F55CD" w:rsidRPr="0020308E" w:rsidRDefault="004F55CD" w:rsidP="004F55CD">
            <w:pPr>
              <w:pStyle w:val="Luettelokappale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artikla) automaattinen käsittely, teknisesti mahdollista. osoitetaan yhteyshenkilölle</w:t>
            </w:r>
          </w:p>
          <w:p w14:paraId="22F01F68" w14:textId="77777777" w:rsidR="00F6335C" w:rsidRPr="0020308E" w:rsidRDefault="00F6335C" w:rsidP="00F6335C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Rekisteröidyn suostumuksen peruuttaminen</w:t>
            </w:r>
          </w:p>
          <w:p w14:paraId="33E855D4" w14:textId="3961DB95" w:rsidR="00947786" w:rsidRPr="0020308E" w:rsidRDefault="00947786" w:rsidP="00976843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308E">
              <w:rPr>
                <w:rFonts w:ascii="Arial" w:hAnsi="Arial" w:cs="Arial"/>
              </w:rPr>
              <w:t>Muu informaatio</w:t>
            </w:r>
            <w:r w:rsidR="004B0303">
              <w:rPr>
                <w:rFonts w:ascii="Arial" w:hAnsi="Arial" w:cs="Arial"/>
              </w:rPr>
              <w:t xml:space="preserve"> </w:t>
            </w:r>
          </w:p>
        </w:tc>
      </w:tr>
    </w:tbl>
    <w:p w14:paraId="57D5361A" w14:textId="77777777" w:rsidR="00CB5FCD" w:rsidRDefault="00CB5FCD"/>
    <w:sectPr w:rsidR="00CB5F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F8EB" w14:textId="77777777" w:rsidR="00031BFD" w:rsidRDefault="00031BFD" w:rsidP="00AF0DCB">
      <w:pPr>
        <w:spacing w:after="0" w:line="240" w:lineRule="auto"/>
      </w:pPr>
      <w:r>
        <w:separator/>
      </w:r>
    </w:p>
  </w:endnote>
  <w:endnote w:type="continuationSeparator" w:id="0">
    <w:p w14:paraId="0279D157" w14:textId="77777777" w:rsidR="00031BFD" w:rsidRDefault="00031BFD" w:rsidP="00A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DC36" w14:textId="77777777" w:rsidR="00031BFD" w:rsidRDefault="00031BFD" w:rsidP="00AF0DCB">
      <w:pPr>
        <w:spacing w:after="0" w:line="240" w:lineRule="auto"/>
      </w:pPr>
      <w:r>
        <w:separator/>
      </w:r>
    </w:p>
  </w:footnote>
  <w:footnote w:type="continuationSeparator" w:id="0">
    <w:p w14:paraId="58E41B9F" w14:textId="77777777" w:rsidR="00031BFD" w:rsidRDefault="00031BFD" w:rsidP="00AF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4F74"/>
    <w:multiLevelType w:val="hybridMultilevel"/>
    <w:tmpl w:val="A0348B32"/>
    <w:lvl w:ilvl="0" w:tplc="040B0015">
      <w:start w:val="1"/>
      <w:numFmt w:val="upp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6232B"/>
    <w:multiLevelType w:val="hybridMultilevel"/>
    <w:tmpl w:val="B18E3F0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728"/>
    <w:multiLevelType w:val="hybridMultilevel"/>
    <w:tmpl w:val="7CCE5D64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D7186"/>
    <w:multiLevelType w:val="hybridMultilevel"/>
    <w:tmpl w:val="17D487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17"/>
    <w:multiLevelType w:val="hybridMultilevel"/>
    <w:tmpl w:val="4CCA736A"/>
    <w:lvl w:ilvl="0" w:tplc="AC34B3C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B0F"/>
    <w:multiLevelType w:val="hybridMultilevel"/>
    <w:tmpl w:val="BEEAB1C8"/>
    <w:lvl w:ilvl="0" w:tplc="834A14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724CB"/>
    <w:multiLevelType w:val="hybridMultilevel"/>
    <w:tmpl w:val="7400950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D"/>
    <w:rsid w:val="00031BFD"/>
    <w:rsid w:val="000C4B7C"/>
    <w:rsid w:val="00106A0F"/>
    <w:rsid w:val="00161636"/>
    <w:rsid w:val="0020308E"/>
    <w:rsid w:val="002B0FCD"/>
    <w:rsid w:val="00487F33"/>
    <w:rsid w:val="004B0303"/>
    <w:rsid w:val="004F55CD"/>
    <w:rsid w:val="00514DE8"/>
    <w:rsid w:val="00754516"/>
    <w:rsid w:val="007D08B0"/>
    <w:rsid w:val="007E1017"/>
    <w:rsid w:val="008150FE"/>
    <w:rsid w:val="008E62B8"/>
    <w:rsid w:val="00947786"/>
    <w:rsid w:val="00976843"/>
    <w:rsid w:val="009A169B"/>
    <w:rsid w:val="00AC5DDE"/>
    <w:rsid w:val="00AF0DCB"/>
    <w:rsid w:val="00B53E24"/>
    <w:rsid w:val="00C57442"/>
    <w:rsid w:val="00CB5FCD"/>
    <w:rsid w:val="00E11904"/>
    <w:rsid w:val="00E9046C"/>
    <w:rsid w:val="00EE4F11"/>
    <w:rsid w:val="00EE7210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B652"/>
  <w15:chartTrackingRefBased/>
  <w15:docId w15:val="{1E019B4B-7FB8-49BB-8C4F-2901B1D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B5FC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F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0DCB"/>
  </w:style>
  <w:style w:type="paragraph" w:styleId="Alatunniste">
    <w:name w:val="footer"/>
    <w:basedOn w:val="Normaali"/>
    <w:link w:val="AlatunnisteChar"/>
    <w:uiPriority w:val="99"/>
    <w:unhideWhenUsed/>
    <w:rsid w:val="00AF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0DCB"/>
  </w:style>
  <w:style w:type="character" w:styleId="Hyperlinkki">
    <w:name w:val="Hyperlink"/>
    <w:basedOn w:val="Kappaleenoletusfontti"/>
    <w:uiPriority w:val="99"/>
    <w:unhideWhenUsed/>
    <w:rsid w:val="00AC5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o.grev@vaas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si.peltonen@vaasa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7d208c-b9fc-4aab-8685-7aa76d5df704">4PTDPCYXC2DP-833-3</_dlc_DocId>
    <n547a2840f4c4908bae3582247e377a1 xmlns="b2331b50-7d85-4114-9c50-c4430af387dd">
      <Terms xmlns="http://schemas.microsoft.com/office/infopath/2007/PartnerControls"/>
    </n547a2840f4c4908bae3582247e377a1>
    <m8e6757a76754bb6ac48d5e619fb5fd0 xmlns="727d208c-b9fc-4aab-8685-7aa76d5df704">
      <Terms xmlns="http://schemas.microsoft.com/office/infopath/2007/PartnerControls"/>
    </m8e6757a76754bb6ac48d5e619fb5fd0>
    <_dlc_DocIdUrl xmlns="727d208c-b9fc-4aab-8685-7aa76d5df704">
      <Url>https://kiva.vsa.vaasa.fi/tukipalvelut/it-palvelut/tietosuoja/_layouts/15/DocIdRedir.aspx?ID=4PTDPCYXC2DP-833-3</Url>
      <Description>4PTDPCYXC2DP-833-3</Description>
    </_dlc_DocIdUrl>
    <TaxCatchAll xmlns="b2331b50-7d85-4114-9c50-c4430af387dd">
      <Value>84</Value>
    </TaxCatchAll>
    <SCLiftup xmlns="9098ebd3-771b-4ab8-b5a0-b686d424c3ec">false</SCLiftup>
    <h69d9177441543c79f0d0d4433bc13ac xmlns="b2331b50-7d85-4114-9c50-c4430af387dd">
      <Terms xmlns="http://schemas.microsoft.com/office/infopath/2007/PartnerControls"/>
    </h69d9177441543c79f0d0d4433bc13ac>
    <c93af028e68b4ec18d46cb24ea894b48 xmlns="727d208c-b9fc-4aab-8685-7aa76d5df704">
      <Terms xmlns="http://schemas.microsoft.com/office/infopath/2007/PartnerControls"/>
    </c93af028e68b4ec18d46cb24ea894b48>
    <ib550c109c0048a9ba9abceb17f3d3f3 xmlns="727d208c-b9fc-4aab-8685-7aa76d5df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Keskushallinto</TermName>
          <TermId xmlns="http://schemas.microsoft.com/office/infopath/2007/PartnerControls">743fc5a1-397f-4111-8a42-c8e1a9afe5a6</TermId>
        </TermInfo>
      </Terms>
    </ib550c109c0048a9ba9abceb17f3d3f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BA65B4BAAA0E9646A93561FDD0A6FAFD" ma:contentTypeVersion="0" ma:contentTypeDescription="Luo uusi Dokumentti" ma:contentTypeScope="" ma:versionID="1fcd614925966a4d46099643403adce5">
  <xsd:schema xmlns:xsd="http://www.w3.org/2001/XMLSchema" xmlns:xs="http://www.w3.org/2001/XMLSchema" xmlns:p="http://schemas.microsoft.com/office/2006/metadata/properties" xmlns:ns2="b2331b50-7d85-4114-9c50-c4430af387dd" xmlns:ns3="9098ebd3-771b-4ab8-b5a0-b686d424c3ec" xmlns:ns4="727d208c-b9fc-4aab-8685-7aa76d5df704" targetNamespace="http://schemas.microsoft.com/office/2006/metadata/properties" ma:root="true" ma:fieldsID="e6af545e815df62cff3d927332c0e22a" ns2:_="" ns3:_="" ns4:_="">
    <xsd:import namespace="b2331b50-7d85-4114-9c50-c4430af387dd"/>
    <xsd:import namespace="9098ebd3-771b-4ab8-b5a0-b686d424c3ec"/>
    <xsd:import namespace="727d208c-b9fc-4aab-8685-7aa76d5df704"/>
    <xsd:element name="properties">
      <xsd:complexType>
        <xsd:sequence>
          <xsd:element name="documentManagement">
            <xsd:complexType>
              <xsd:all>
                <xsd:element ref="ns3:SCLiftup" minOccurs="0"/>
                <xsd:element ref="ns4:_dlc_DocId" minOccurs="0"/>
                <xsd:element ref="ns4:_dlc_DocIdUrl" minOccurs="0"/>
                <xsd:element ref="ns4:_dlc_DocIdPersistId" minOccurs="0"/>
                <xsd:element ref="ns2:TaxCatchAll" minOccurs="0"/>
                <xsd:element ref="ns2:TaxCatchAllLabel" minOccurs="0"/>
                <xsd:element ref="ns4:m8e6757a76754bb6ac48d5e619fb5fd0" minOccurs="0"/>
                <xsd:element ref="ns4:ib550c109c0048a9ba9abceb17f3d3f3" minOccurs="0"/>
                <xsd:element ref="ns2:n547a2840f4c4908bae3582247e377a1" minOccurs="0"/>
                <xsd:element ref="ns2:h69d9177441543c79f0d0d4433bc13ac" minOccurs="0"/>
                <xsd:element ref="ns4:c93af028e68b4ec18d46cb24ea894b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1b50-7d85-4114-9c50-c4430af387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4265bd5-ab58-4ba4-95b9-9d82a20e4c92}" ma:internalName="TaxCatchAll" ma:showField="CatchAllData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4265bd5-ab58-4ba4-95b9-9d82a20e4c92}" ma:internalName="TaxCatchAllLabel" ma:readOnly="true" ma:showField="CatchAllDataLabel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9" nillable="true" ma:taxonomy="true" ma:internalName="n547a2840f4c4908bae3582247e377a1" ma:taxonomyFieldName="SCOrganisation" ma:displayName="Aineistopankin kategoria" ma:readOnly="false" ma:default="" ma:fieldId="{7547a284-0f4c-4908-bae3-582247e377a1}" ma:sspId="6f3af7b7-6e1e-49ac-babf-e10704664560" ma:termSetId="def9aa1d-8854-4819-8da3-e98bc552c331" ma:anchorId="ee6f02f3-7749-46b4-a670-f6abf61efce6" ma:open="false" ma:isKeyword="false">
      <xsd:complexType>
        <xsd:sequence>
          <xsd:element ref="pc:Terms" minOccurs="0" maxOccurs="1"/>
        </xsd:sequence>
      </xsd:complexType>
    </xsd:element>
    <xsd:element name="h69d9177441543c79f0d0d4433bc13ac" ma:index="22" nillable="true" ma:taxonomy="true" ma:internalName="h69d9177441543c79f0d0d4433bc13ac" ma:taxonomyFieldName="SCDocumentType" ma:displayName="Dokumenttityyppi" ma:default="" ma:fieldId="{169d9177-4415-43c7-9f0d-0d4433bc13ac}" ma:sspId="6f3af7b7-6e1e-49ac-babf-e10704664560" ma:termSetId="def9aa1d-8854-4819-8da3-e98bc552c331" ma:anchorId="0b5244ce-cd92-4f4b-b050-f273b83d248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ebd3-771b-4ab8-b5a0-b686d424c3ec" elementFormDefault="qualified">
    <xsd:import namespace="http://schemas.microsoft.com/office/2006/documentManagement/types"/>
    <xsd:import namespace="http://schemas.microsoft.com/office/infopath/2007/PartnerControls"/>
    <xsd:element name="SCLiftup" ma:index="3" nillable="true" ma:displayName="Nosta Aineistopankkiin" ma:description="Valitse jos haluat nosta tämä kohde aineistopankkiin" ma:internalName="SCLift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208c-b9fc-4aab-8685-7aa76d5df704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8e6757a76754bb6ac48d5e619fb5fd0" ma:index="15" nillable="true" ma:taxonomy="true" ma:internalName="m8e6757a76754bb6ac48d5e619fb5fd0" ma:taxonomyFieldName="Avainsana" ma:displayName="Tunniste" ma:readOnly="false" ma:default="" ma:fieldId="{68e6757a-7675-4bb6-ac48-d5e619fb5fd0}" ma:taxonomyMulti="true" ma:sspId="6f3af7b7-6e1e-49ac-babf-e10704664560" ma:termSetId="8d832cf0-d05f-4b18-9f27-96632da115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550c109c0048a9ba9abceb17f3d3f3" ma:index="17" ma:taxonomy="true" ma:internalName="ib550c109c0048a9ba9abceb17f3d3f3" ma:taxonomyFieldName="Toimiala" ma:displayName="Toimiala" ma:readOnly="false" ma:default="" ma:fieldId="{2b550c10-9c00-48a9-ba9a-bceb17f3d3f3}" ma:sspId="6f3af7b7-6e1e-49ac-babf-e10704664560" ma:termSetId="def9aa1d-8854-4819-8da3-e98bc552c331" ma:anchorId="a7427ea2-a9e0-49d3-970e-698f9472f9d6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23" nillable="true" ma:taxonomy="true" ma:internalName="c93af028e68b4ec18d46cb24ea894b48" ma:taxonomyFieldName="SCSchedule" ma:displayName="Ajankohta" ma:default="" ma:fieldId="{c93af028-e68b-4ec1-8d46-cb24ea894b48}" ma:sspId="6f3af7b7-6e1e-49ac-babf-e10704664560" ma:termSetId="def9aa1d-8854-4819-8da3-e98bc552c331" ma:anchorId="66d38777-c882-46bc-86c4-8652da17157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2A90D-A3A9-42E6-9A71-B49869834C43}">
  <ds:schemaRefs>
    <ds:schemaRef ds:uri="http://schemas.microsoft.com/office/2006/metadata/properties"/>
    <ds:schemaRef ds:uri="http://schemas.microsoft.com/office/infopath/2007/PartnerControls"/>
    <ds:schemaRef ds:uri="727d208c-b9fc-4aab-8685-7aa76d5df704"/>
    <ds:schemaRef ds:uri="b2331b50-7d85-4114-9c50-c4430af387dd"/>
    <ds:schemaRef ds:uri="9098ebd3-771b-4ab8-b5a0-b686d424c3ec"/>
  </ds:schemaRefs>
</ds:datastoreItem>
</file>

<file path=customXml/itemProps2.xml><?xml version="1.0" encoding="utf-8"?>
<ds:datastoreItem xmlns:ds="http://schemas.openxmlformats.org/officeDocument/2006/customXml" ds:itemID="{99AD6189-B232-47B3-9A8E-37193B754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4C17F-EC3A-442A-97EA-4749F213B2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7FCC8-CBDB-4E97-8D33-B8D69A72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1b50-7d85-4114-9c50-c4430af387dd"/>
    <ds:schemaRef ds:uri="9098ebd3-771b-4ab8-b5a0-b686d424c3ec"/>
    <ds:schemaRef ds:uri="727d208c-b9fc-4aab-8685-7aa76d5d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Tietosuojaseloste, jota voi käyttää asiakkaan informoimiseen henkilötietojen käsittelystä</vt:lpstr>
    </vt:vector>
  </TitlesOfParts>
  <Company>Vaasan kaupunki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Tietosuojaseloste, jota voi käyttää asiakkaan informoimiseen henkilötietojen käsittelystä</dc:title>
  <dc:subject/>
  <dc:creator>Grev Timo</dc:creator>
  <cp:keywords/>
  <dc:description/>
  <cp:lastModifiedBy>Peltonen Kirsi</cp:lastModifiedBy>
  <cp:revision>2</cp:revision>
  <cp:lastPrinted>2018-04-18T07:01:00Z</cp:lastPrinted>
  <dcterms:created xsi:type="dcterms:W3CDTF">2018-10-02T10:23:00Z</dcterms:created>
  <dcterms:modified xsi:type="dcterms:W3CDTF">2018-10-02T10:23:00Z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Organisation">
    <vt:lpwstr/>
  </property>
  <property fmtid="{D5CDD505-2E9C-101B-9397-08002B2CF9AE}" pid="3" name="SCSchedule">
    <vt:lpwstr/>
  </property>
  <property fmtid="{D5CDD505-2E9C-101B-9397-08002B2CF9AE}" pid="4" name="ContentTypeId">
    <vt:lpwstr>0x010100AA08B6C20633446DB7C637F08F23358C00D1CC8AC89089415292A9D2C309C61E8600BA65B4BAAA0E9646A93561FDD0A6FAFD</vt:lpwstr>
  </property>
  <property fmtid="{D5CDD505-2E9C-101B-9397-08002B2CF9AE}" pid="5" name="Avainsana">
    <vt:lpwstr/>
  </property>
  <property fmtid="{D5CDD505-2E9C-101B-9397-08002B2CF9AE}" pid="6" name="SCDocumentType">
    <vt:lpwstr/>
  </property>
  <property fmtid="{D5CDD505-2E9C-101B-9397-08002B2CF9AE}" pid="7" name="Toimiala">
    <vt:lpwstr>84;#Keskushallinto|743fc5a1-397f-4111-8a42-c8e1a9afe5a6</vt:lpwstr>
  </property>
  <property fmtid="{D5CDD505-2E9C-101B-9397-08002B2CF9AE}" pid="8" name="_dlc_DocIdItemGuid">
    <vt:lpwstr>53650db7-bd0f-4962-b23e-a16468dc8059</vt:lpwstr>
  </property>
</Properties>
</file>